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B474EB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474EB">
        <w:rPr>
          <w:rFonts w:ascii="Arial Narrow" w:hAnsi="Arial Narrow"/>
          <w:sz w:val="22"/>
          <w:szCs w:val="22"/>
        </w:rPr>
        <w:t xml:space="preserve">  </w:t>
      </w:r>
      <w:r w:rsidR="00B474EB">
        <w:rPr>
          <w:rFonts w:ascii="Arial Narrow" w:hAnsi="Arial Narrow"/>
          <w:sz w:val="22"/>
          <w:szCs w:val="22"/>
          <w:lang w:val="mk-MK"/>
        </w:rPr>
        <w:t>Центар за развој на Третиот североисточен плански регион  Куманово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474EB">
        <w:rPr>
          <w:rFonts w:ascii="Arial Narrow" w:hAnsi="Arial Narrow"/>
          <w:sz w:val="22"/>
          <w:szCs w:val="22"/>
          <w:lang w:val="mk-MK"/>
        </w:rPr>
        <w:t xml:space="preserve"> ул. Илинденска бб, Куманово – тел: 078/266-060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474EB">
        <w:rPr>
          <w:rFonts w:ascii="Arial Narrow" w:hAnsi="Arial Narrow"/>
          <w:sz w:val="22"/>
          <w:szCs w:val="22"/>
          <w:lang w:val="mk-MK"/>
        </w:rPr>
        <w:t xml:space="preserve">  40170085005840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B474EB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 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BC0A65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D726EB">
        <w:rPr>
          <w:rFonts w:ascii="Arial Narrow" w:hAnsi="Arial Narrow"/>
          <w:color w:val="000000"/>
          <w:sz w:val="22"/>
          <w:szCs w:val="22"/>
        </w:rPr>
        <w:t>8</w:t>
      </w:r>
      <w:r w:rsidR="00B474EB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726EB" w:rsidRPr="00091D6D" w:rsidTr="00BE78B0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726EB" w:rsidRPr="00091D6D" w:rsidRDefault="00D726E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D726EB" w:rsidRPr="0002524D" w:rsidRDefault="00D726EB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color w:val="FF0000"/>
                <w:sz w:val="22"/>
                <w:szCs w:val="22"/>
                <w:lang w:val="mk-MK"/>
              </w:rPr>
            </w:pPr>
            <w:r w:rsidRPr="0002524D">
              <w:rPr>
                <w:rFonts w:ascii="Arial Narrow" w:eastAsia="MAC C Swiss" w:hAnsi="Arial Narrow" w:cs="MAC C Swiss"/>
                <w:color w:val="FF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823444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3.210.259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81056C" w:rsidRDefault="0081056C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1056C">
              <w:rPr>
                <w:rFonts w:ascii="Arial Narrow" w:hAnsi="Arial Narrow"/>
                <w:color w:val="FF0000"/>
                <w:sz w:val="22"/>
                <w:szCs w:val="22"/>
              </w:rPr>
              <w:t>19.532.164</w:t>
            </w:r>
          </w:p>
        </w:tc>
      </w:tr>
      <w:tr w:rsidR="00D726EB" w:rsidRPr="00091D6D" w:rsidTr="00BE78B0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D726EB" w:rsidRPr="0002524D" w:rsidRDefault="00D726EB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color w:val="FF0000"/>
                <w:sz w:val="22"/>
                <w:szCs w:val="22"/>
                <w:lang w:val="mk-MK"/>
              </w:rPr>
            </w:pPr>
            <w:r w:rsidRPr="0002524D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 </w:t>
            </w:r>
            <w:r w:rsidRPr="0002524D">
              <w:rPr>
                <w:rFonts w:ascii="Arial Narrow" w:hAnsi="Arial Narrow" w:cs="MAC C Swiss"/>
                <w:color w:val="FF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2.594.857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C2402E" w:rsidRDefault="0081056C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81056C">
              <w:rPr>
                <w:rFonts w:ascii="Arial Narrow" w:hAnsi="Arial Narrow"/>
                <w:highlight w:val="yellow"/>
              </w:rPr>
              <w:t>2.599.049</w:t>
            </w:r>
          </w:p>
        </w:tc>
      </w:tr>
      <w:tr w:rsidR="00D726EB" w:rsidRPr="00091D6D" w:rsidTr="00BE78B0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1.894.000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1.897.298</w:t>
            </w:r>
          </w:p>
        </w:tc>
      </w:tr>
      <w:tr w:rsidR="00D726EB" w:rsidRPr="00091D6D" w:rsidTr="00BE78B0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726EB" w:rsidRPr="00091D6D" w:rsidRDefault="00D726E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700.857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701.751</w:t>
            </w:r>
          </w:p>
        </w:tc>
      </w:tr>
      <w:tr w:rsidR="00D726EB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BE78B0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D726EB" w:rsidRPr="00091D6D" w:rsidTr="00BE78B0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BE78B0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D726EB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81056C" w:rsidTr="00BE78B0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091D6D" w:rsidRDefault="00D726E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726EB" w:rsidRPr="00091D6D" w:rsidRDefault="00D726E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</w:t>
            </w:r>
            <w:r w:rsidRPr="0002524D">
              <w:rPr>
                <w:rFonts w:ascii="Arial Narrow" w:eastAsia="MAC C Swiss" w:hAnsi="Arial Narrow" w:cs="MAC C Swiss"/>
                <w:color w:val="FF0000"/>
                <w:sz w:val="22"/>
                <w:szCs w:val="22"/>
                <w:lang w:val="mk-MK"/>
              </w:rPr>
              <w:t>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615.402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81056C" w:rsidRDefault="0081056C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highlight w:val="yellow"/>
              </w:rPr>
            </w:pPr>
            <w:r w:rsidRPr="0081056C">
              <w:rPr>
                <w:rFonts w:ascii="Arial Narrow" w:hAnsi="Arial Narrow"/>
                <w:highlight w:val="yellow"/>
              </w:rPr>
              <w:t>731.569</w:t>
            </w:r>
          </w:p>
        </w:tc>
      </w:tr>
      <w:tr w:rsidR="00D726EB" w:rsidRPr="00091D6D" w:rsidTr="00BE78B0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24.203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17.565</w:t>
            </w:r>
          </w:p>
        </w:tc>
      </w:tr>
      <w:tr w:rsidR="00D726EB" w:rsidRPr="00091D6D" w:rsidTr="00BE78B0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129.197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151.894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578"/>
        <w:gridCol w:w="7"/>
        <w:gridCol w:w="731"/>
        <w:gridCol w:w="7"/>
        <w:gridCol w:w="3860"/>
        <w:gridCol w:w="7"/>
        <w:gridCol w:w="788"/>
        <w:gridCol w:w="7"/>
        <w:gridCol w:w="1403"/>
        <w:gridCol w:w="7"/>
        <w:gridCol w:w="1671"/>
        <w:gridCol w:w="7"/>
      </w:tblGrid>
      <w:tr w:rsidR="00091D6D" w:rsidRPr="00091D6D" w:rsidTr="006C5A67">
        <w:trPr>
          <w:gridAfter w:val="1"/>
          <w:wAfter w:w="7" w:type="dxa"/>
          <w:cantSplit/>
          <w:trHeight w:hRule="exact" w:val="701"/>
        </w:trPr>
        <w:tc>
          <w:tcPr>
            <w:tcW w:w="5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gridAfter w:val="1"/>
          <w:wAfter w:w="7" w:type="dxa"/>
          <w:cantSplit/>
          <w:trHeight w:hRule="exact" w:val="839"/>
        </w:trPr>
        <w:tc>
          <w:tcPr>
            <w:tcW w:w="58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gridAfter w:val="1"/>
          <w:wAfter w:w="7" w:type="dxa"/>
          <w:trHeight w:hRule="exact" w:val="28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726EB" w:rsidRPr="00091D6D" w:rsidTr="00BE78B0">
        <w:trPr>
          <w:gridAfter w:val="1"/>
          <w:wAfter w:w="7" w:type="dxa"/>
          <w:trHeight w:hRule="exact" w:val="429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97.082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138.819</w:t>
            </w:r>
          </w:p>
        </w:tc>
      </w:tr>
      <w:tr w:rsidR="00D726EB" w:rsidRPr="00091D6D" w:rsidTr="00BE78B0">
        <w:trPr>
          <w:gridAfter w:val="1"/>
          <w:wAfter w:w="7" w:type="dxa"/>
          <w:trHeight w:hRule="exact" w:val="42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36.134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22.269</w:t>
            </w:r>
          </w:p>
        </w:tc>
      </w:tr>
      <w:tr w:rsidR="00D726EB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158.743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170.383</w:t>
            </w:r>
          </w:p>
        </w:tc>
      </w:tr>
      <w:tr w:rsidR="00D726EB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170.043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5053B9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230.639</w:t>
            </w:r>
          </w:p>
        </w:tc>
      </w:tr>
      <w:tr w:rsidR="006A6BBF" w:rsidRPr="00091D6D" w:rsidTr="00BE78B0">
        <w:trPr>
          <w:gridAfter w:val="1"/>
          <w:wAfter w:w="7" w:type="dxa"/>
          <w:trHeight w:hRule="exact" w:val="364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BE78B0" w:rsidRDefault="006A6BBF" w:rsidP="006A6BBF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BE78B0" w:rsidRDefault="006A6BBF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BC0A65" w:rsidRPr="00091D6D" w:rsidTr="00BE78B0">
        <w:trPr>
          <w:gridAfter w:val="1"/>
          <w:wAfter w:w="7" w:type="dxa"/>
          <w:trHeight w:hRule="exact" w:val="715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BC0A65" w:rsidRPr="00091D6D" w:rsidRDefault="00BC0A65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BC0A65" w:rsidRDefault="00BC0A65" w:rsidP="00BC0A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0A65" w:rsidRPr="00BE78B0" w:rsidRDefault="00BC0A65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BC0A65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BC0A65" w:rsidRDefault="00BC0A65" w:rsidP="00BC0A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0A65" w:rsidRPr="00BE78B0" w:rsidRDefault="00BC0A65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BC0A65" w:rsidRPr="00091D6D" w:rsidTr="00BE78B0">
        <w:trPr>
          <w:gridAfter w:val="1"/>
          <w:wAfter w:w="7" w:type="dxa"/>
          <w:trHeight w:hRule="exact" w:val="45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BC0A65" w:rsidRDefault="00BC0A65" w:rsidP="00BC0A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0A65" w:rsidRPr="00BE78B0" w:rsidRDefault="00BC0A65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05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34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7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4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25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502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51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1056C" w:rsidRDefault="008105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81056C"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  <w:t>16.201.546</w:t>
            </w:r>
          </w:p>
        </w:tc>
      </w:tr>
      <w:tr w:rsidR="00091D6D" w:rsidRPr="00091D6D" w:rsidTr="006C5A67">
        <w:trPr>
          <w:gridAfter w:val="1"/>
          <w:wAfter w:w="7" w:type="dxa"/>
          <w:trHeight w:hRule="exact" w:val="356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29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4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5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81056C" w:rsidRDefault="008105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16.201.546</w:t>
            </w:r>
          </w:p>
        </w:tc>
      </w:tr>
      <w:tr w:rsidR="00091D6D" w:rsidRPr="00091D6D" w:rsidTr="006C5A67">
        <w:trPr>
          <w:gridAfter w:val="1"/>
          <w:wAfter w:w="7" w:type="dxa"/>
          <w:trHeight w:hRule="exact" w:val="35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35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gridAfter w:val="1"/>
          <w:wAfter w:w="7" w:type="dxa"/>
          <w:trHeight w:hRule="exact" w:val="712"/>
        </w:trPr>
        <w:tc>
          <w:tcPr>
            <w:tcW w:w="5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gridAfter w:val="1"/>
          <w:wAfter w:w="7" w:type="dxa"/>
          <w:trHeight w:hRule="exact" w:val="274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D726EB" w:rsidRPr="00091D6D" w:rsidTr="00E208E0">
        <w:trPr>
          <w:gridAfter w:val="1"/>
          <w:wAfter w:w="7" w:type="dxa"/>
          <w:trHeight w:hRule="exact" w:val="67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Default="00D726E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D726EB" w:rsidRPr="00091D6D" w:rsidRDefault="00D726E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40.668.986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81056C">
              <w:rPr>
                <w:rFonts w:ascii="Arial Narrow" w:hAnsi="Arial Narrow"/>
                <w:highlight w:val="yellow"/>
              </w:rPr>
              <w:t>34.464.122</w:t>
            </w:r>
          </w:p>
        </w:tc>
      </w:tr>
      <w:tr w:rsidR="00D726EB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29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42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Default="00D726E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726EB" w:rsidRPr="00091D6D" w:rsidRDefault="00D726E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40.501.390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5053B9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34.464.122</w:t>
            </w:r>
          </w:p>
        </w:tc>
      </w:tr>
      <w:tr w:rsidR="00D726EB" w:rsidRPr="00091D6D" w:rsidTr="0041698E">
        <w:trPr>
          <w:gridAfter w:val="1"/>
          <w:wAfter w:w="7" w:type="dxa"/>
          <w:trHeight w:hRule="exact" w:val="34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F423B2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167.596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F423B2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A6BBF" w:rsidRPr="00091D6D" w:rsidTr="0041698E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A6BBF" w:rsidRPr="005053B9" w:rsidRDefault="006A6BBF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  <w:bookmarkStart w:id="12" w:name="SwXTextPosition8044"/>
            <w:bookmarkEnd w:id="12"/>
          </w:p>
        </w:tc>
      </w:tr>
      <w:tr w:rsidR="00D726EB" w:rsidRPr="00C2402E" w:rsidTr="00E208E0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D726EB" w:rsidRPr="00C2402E" w:rsidTr="00E208E0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81056C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D726EB" w:rsidRPr="00C2402E" w:rsidTr="0041698E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4169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D726EB" w:rsidRPr="00C2402E" w:rsidTr="00BE78B0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C2402E" w:rsidRDefault="00D726EB" w:rsidP="00D726EB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C2402E" w:rsidRDefault="00D726EB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E208E0">
        <w:trPr>
          <w:gridBefore w:val="1"/>
          <w:wBefore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napToGrid w:val="0"/>
              <w:ind w:right="43"/>
              <w:jc w:val="right"/>
              <w:rPr>
                <w:rFonts w:ascii="Arial Narrow" w:eastAsia="MakCirT" w:hAnsi="Arial Narrow" w:cs="MakCirT"/>
                <w:color w:val="000000" w:themeColor="text1"/>
                <w:sz w:val="22"/>
                <w:szCs w:val="22"/>
                <w:lang w:val="mk-MK"/>
              </w:rPr>
            </w:pPr>
            <w:r w:rsidRPr="00BE78B0">
              <w:rPr>
                <w:rFonts w:ascii="Arial Narrow" w:eastAsia="MakCirT" w:hAnsi="Arial Narrow" w:cs="MakCirT"/>
                <w:color w:val="000000" w:themeColor="text1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91D6D" w:rsidRPr="00C2402E" w:rsidRDefault="00D726EB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43.879.245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91D6D" w:rsidRPr="0081056C" w:rsidRDefault="0081056C" w:rsidP="00E208E0">
            <w:pPr>
              <w:shd w:val="clear" w:color="auto" w:fill="FFFFFF"/>
              <w:autoSpaceDE/>
              <w:snapToGrid w:val="0"/>
              <w:ind w:left="720"/>
              <w:jc w:val="right"/>
              <w:rPr>
                <w:rFonts w:ascii="Arial Narrow" w:hAnsi="Arial Narrow"/>
                <w:b/>
              </w:rPr>
            </w:pPr>
            <w:r w:rsidRPr="0081056C">
              <w:rPr>
                <w:rFonts w:ascii="Arial Narrow" w:hAnsi="Arial Narrow"/>
                <w:b/>
              </w:rPr>
              <w:t>53.996.286</w:t>
            </w:r>
          </w:p>
        </w:tc>
      </w:tr>
      <w:tr w:rsidR="0002524D" w:rsidRPr="00091D6D" w:rsidTr="00E208E0">
        <w:trPr>
          <w:gridAfter w:val="1"/>
          <w:wAfter w:w="7" w:type="dxa"/>
          <w:trHeight w:hRule="exact" w:val="800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2524D" w:rsidRPr="00FC033A" w:rsidRDefault="0002524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D726EB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28.444.217</w:t>
            </w:r>
          </w:p>
        </w:tc>
      </w:tr>
      <w:tr w:rsidR="0002524D" w:rsidRPr="00091D6D" w:rsidTr="006C5A67">
        <w:trPr>
          <w:gridAfter w:val="1"/>
          <w:wAfter w:w="7" w:type="dxa"/>
          <w:trHeight w:hRule="exact" w:val="1050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02524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02524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2524D" w:rsidRPr="00091D6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BC0A65" w:rsidRDefault="0002524D" w:rsidP="0002524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2524D" w:rsidRPr="00BC0A65" w:rsidRDefault="0002524D" w:rsidP="00BC0A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780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Default="00D726E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D726EB" w:rsidRPr="00091D6D" w:rsidRDefault="00D726E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28.444.217</w:t>
            </w:r>
          </w:p>
        </w:tc>
      </w:tr>
      <w:tr w:rsidR="00D726EB" w:rsidRPr="00091D6D" w:rsidTr="00E208E0">
        <w:trPr>
          <w:gridAfter w:val="1"/>
          <w:wAfter w:w="7" w:type="dxa"/>
          <w:trHeight w:hRule="exact" w:val="825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28.444.217</w:t>
            </w:r>
          </w:p>
        </w:tc>
      </w:tr>
      <w:tr w:rsidR="00D726EB" w:rsidRPr="00091D6D" w:rsidTr="00E208E0">
        <w:trPr>
          <w:gridAfter w:val="1"/>
          <w:wAfter w:w="7" w:type="dxa"/>
          <w:trHeight w:hRule="exact" w:val="452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Default="00D726E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D726EB" w:rsidRPr="00091D6D" w:rsidRDefault="00D726E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431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gridAfter w:val="1"/>
          <w:wAfter w:w="7" w:type="dxa"/>
          <w:trHeight w:hRule="exact" w:val="421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28.444.217</w:t>
            </w:r>
          </w:p>
        </w:tc>
      </w:tr>
      <w:tr w:rsidR="006C5A67" w:rsidRPr="00091D6D" w:rsidTr="006C5A67">
        <w:trPr>
          <w:gridAfter w:val="1"/>
          <w:wAfter w:w="7" w:type="dxa"/>
          <w:trHeight w:hRule="exact" w:val="702"/>
        </w:trPr>
        <w:tc>
          <w:tcPr>
            <w:tcW w:w="5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E208E0">
        <w:trPr>
          <w:gridAfter w:val="1"/>
          <w:wAfter w:w="7" w:type="dxa"/>
          <w:trHeight w:hRule="exact" w:val="1153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C5A67" w:rsidRPr="00E208E0" w:rsidRDefault="006C5A6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C5A67" w:rsidRPr="00E208E0" w:rsidRDefault="006C5A6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1D6D" w:rsidRPr="00091D6D" w:rsidTr="00BE78B0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val="36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29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702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402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423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429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64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395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E208E0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D726EB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</w:rPr>
              <w:t>52.693.422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C2402E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81056C">
              <w:rPr>
                <w:rFonts w:ascii="Arial Narrow" w:hAnsi="Arial Narrow"/>
                <w:highlight w:val="yellow"/>
              </w:rPr>
              <w:t>72.936.730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D726EB" w:rsidRPr="00091D6D" w:rsidTr="00E208E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52.693.422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72.936.730</w:t>
            </w:r>
          </w:p>
        </w:tc>
      </w:tr>
      <w:tr w:rsidR="00D726EB" w:rsidRPr="00091D6D" w:rsidTr="00E208E0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Default="00D726E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26EB" w:rsidRPr="00091D6D" w:rsidRDefault="00D726EB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726EB" w:rsidRPr="00091D6D" w:rsidRDefault="00D726EB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81056C">
              <w:rPr>
                <w:rFonts w:ascii="Arial Narrow" w:hAnsi="Arial Narrow"/>
                <w:highlight w:val="yellow"/>
              </w:rPr>
              <w:t>9.503.773</w:t>
            </w:r>
          </w:p>
        </w:tc>
      </w:tr>
      <w:tr w:rsidR="00D726EB" w:rsidRPr="00091D6D" w:rsidTr="00E208E0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Default="00D726E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D726EB" w:rsidRPr="00091D6D" w:rsidRDefault="00D726EB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D726EB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C2402E" w:rsidRDefault="00D726EB" w:rsidP="00E208E0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9.503.773</w:t>
            </w:r>
          </w:p>
        </w:tc>
      </w:tr>
      <w:tr w:rsidR="008B1917" w:rsidRPr="00091D6D" w:rsidTr="00E208E0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D726EB" w:rsidRPr="00091D6D" w:rsidTr="00E208E0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726EB" w:rsidRPr="00091D6D" w:rsidRDefault="00D726EB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52.693.422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82.440.503</w:t>
            </w:r>
          </w:p>
        </w:tc>
      </w:tr>
      <w:tr w:rsidR="00D726EB" w:rsidRPr="00091D6D" w:rsidTr="00BE78B0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726EB" w:rsidRPr="00091D6D" w:rsidRDefault="00D726EB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726EB" w:rsidRPr="00091D6D" w:rsidTr="00E208E0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D726EB" w:rsidRPr="00091D6D" w:rsidRDefault="00D726EB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275B2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</w:t>
            </w:r>
            <w:r w:rsidR="00D726EB">
              <w:rPr>
                <w:rFonts w:ascii="Arial Narrow" w:hAnsi="Arial Narrow"/>
              </w:rPr>
              <w:t>93.422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E208E0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82.440.503</w:t>
            </w:r>
          </w:p>
        </w:tc>
      </w:tr>
      <w:tr w:rsidR="00D726EB" w:rsidRPr="00091D6D" w:rsidTr="00E208E0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726EB" w:rsidRPr="00091D6D" w:rsidRDefault="00D726EB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726EB" w:rsidRPr="00091D6D" w:rsidRDefault="00D726E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726EB" w:rsidRPr="0002524D" w:rsidRDefault="00D726EB" w:rsidP="00D726E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D726EB" w:rsidRPr="0002524D" w:rsidRDefault="0081056C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BE78B0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Куманово</w:t>
      </w:r>
    </w:p>
    <w:p w:rsidR="00E66266" w:rsidRPr="00BC0A65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C0A65">
        <w:rPr>
          <w:rFonts w:ascii="Arial Narrow" w:hAnsi="Arial Narrow"/>
          <w:color w:val="000000"/>
          <w:sz w:val="22"/>
          <w:szCs w:val="22"/>
          <w:lang w:val="mk-MK"/>
        </w:rPr>
        <w:t>ден 28/02/201</w:t>
      </w:r>
      <w:r w:rsidR="00D726EB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D343F3" w:rsidRDefault="00D343F3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Гордана Јаневска 0101774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7054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2524D"/>
    <w:rsid w:val="0008307F"/>
    <w:rsid w:val="0008449F"/>
    <w:rsid w:val="00091D6D"/>
    <w:rsid w:val="00095BB8"/>
    <w:rsid w:val="00120027"/>
    <w:rsid w:val="00170542"/>
    <w:rsid w:val="00172AD9"/>
    <w:rsid w:val="00275B2B"/>
    <w:rsid w:val="002C5840"/>
    <w:rsid w:val="00322A95"/>
    <w:rsid w:val="00402BA7"/>
    <w:rsid w:val="0041698E"/>
    <w:rsid w:val="005053B9"/>
    <w:rsid w:val="00551E63"/>
    <w:rsid w:val="00611434"/>
    <w:rsid w:val="006A6BBF"/>
    <w:rsid w:val="006C5A67"/>
    <w:rsid w:val="00724CB0"/>
    <w:rsid w:val="0077647F"/>
    <w:rsid w:val="00795F57"/>
    <w:rsid w:val="0081056C"/>
    <w:rsid w:val="00821148"/>
    <w:rsid w:val="00823444"/>
    <w:rsid w:val="00857786"/>
    <w:rsid w:val="008B1917"/>
    <w:rsid w:val="008C71AC"/>
    <w:rsid w:val="00A46B82"/>
    <w:rsid w:val="00B40575"/>
    <w:rsid w:val="00B474EB"/>
    <w:rsid w:val="00BC0A65"/>
    <w:rsid w:val="00BE78B0"/>
    <w:rsid w:val="00C2402E"/>
    <w:rsid w:val="00CC1BC4"/>
    <w:rsid w:val="00CC64EC"/>
    <w:rsid w:val="00CD2FE9"/>
    <w:rsid w:val="00D0574B"/>
    <w:rsid w:val="00D343F3"/>
    <w:rsid w:val="00D5688F"/>
    <w:rsid w:val="00D6699F"/>
    <w:rsid w:val="00D726EB"/>
    <w:rsid w:val="00DB6869"/>
    <w:rsid w:val="00E208E0"/>
    <w:rsid w:val="00E66266"/>
    <w:rsid w:val="00ED77F6"/>
    <w:rsid w:val="00EF1125"/>
    <w:rsid w:val="00F17D44"/>
    <w:rsid w:val="00F423B2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4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542"/>
  </w:style>
  <w:style w:type="character" w:customStyle="1" w:styleId="WW-Absatz-Standardschriftart">
    <w:name w:val="WW-Absatz-Standardschriftart"/>
    <w:rsid w:val="00170542"/>
  </w:style>
  <w:style w:type="character" w:customStyle="1" w:styleId="WW-Absatz-Standardschriftart1">
    <w:name w:val="WW-Absatz-Standardschriftart1"/>
    <w:rsid w:val="00170542"/>
  </w:style>
  <w:style w:type="character" w:customStyle="1" w:styleId="WW8Num1z0">
    <w:name w:val="WW8Num1z0"/>
    <w:rsid w:val="0017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70542"/>
  </w:style>
  <w:style w:type="character" w:customStyle="1" w:styleId="RTFNum21">
    <w:name w:val="RTF_Num 2 1"/>
    <w:rsid w:val="0017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7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7054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7054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7054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70542"/>
  </w:style>
  <w:style w:type="paragraph" w:customStyle="1" w:styleId="Heading">
    <w:name w:val="Heading"/>
    <w:basedOn w:val="Normal"/>
    <w:next w:val="BodyText"/>
    <w:rsid w:val="0017054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70542"/>
    <w:pPr>
      <w:spacing w:after="120"/>
    </w:pPr>
  </w:style>
  <w:style w:type="paragraph" w:styleId="List">
    <w:name w:val="List"/>
    <w:basedOn w:val="BodyText"/>
    <w:semiHidden/>
    <w:rsid w:val="00170542"/>
    <w:rPr>
      <w:rFonts w:cs="Tahoma"/>
    </w:rPr>
  </w:style>
  <w:style w:type="paragraph" w:styleId="Caption">
    <w:name w:val="caption"/>
    <w:basedOn w:val="Normal"/>
    <w:qFormat/>
    <w:rsid w:val="001705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70542"/>
    <w:rPr>
      <w:rFonts w:cs="Tahoma"/>
    </w:rPr>
  </w:style>
  <w:style w:type="paragraph" w:customStyle="1" w:styleId="Caption1">
    <w:name w:val="Caption1"/>
    <w:basedOn w:val="Normal"/>
    <w:rsid w:val="0017054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7054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7054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7054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70542"/>
  </w:style>
  <w:style w:type="paragraph" w:customStyle="1" w:styleId="TableHeading">
    <w:name w:val="Table Heading"/>
    <w:basedOn w:val="TableContents"/>
    <w:rsid w:val="001705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PC1</cp:lastModifiedBy>
  <cp:revision>10</cp:revision>
  <cp:lastPrinted>2009-07-02T14:50:00Z</cp:lastPrinted>
  <dcterms:created xsi:type="dcterms:W3CDTF">2014-02-24T16:23:00Z</dcterms:created>
  <dcterms:modified xsi:type="dcterms:W3CDTF">2020-10-30T08:48:00Z</dcterms:modified>
</cp:coreProperties>
</file>